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CF" w:rsidRDefault="00C569B9" w:rsidP="00F715CF">
      <w:r>
        <w:t xml:space="preserve"> </w:t>
      </w:r>
      <w:bookmarkStart w:id="0" w:name="_GoBack"/>
      <w:bookmarkEnd w:id="0"/>
      <w:r w:rsidR="00F715CF">
        <w:t>Name______________________</w:t>
      </w:r>
      <w:r w:rsidR="00F715CF">
        <w:tab/>
      </w:r>
      <w:r w:rsidR="00F715CF">
        <w:tab/>
      </w:r>
      <w:r w:rsidR="00F715CF">
        <w:tab/>
      </w:r>
      <w:r w:rsidR="00F715CF">
        <w:tab/>
      </w:r>
      <w:r w:rsidR="00F715CF">
        <w:tab/>
      </w:r>
      <w:r w:rsidR="00F715CF">
        <w:tab/>
        <w:t>Period______________</w:t>
      </w:r>
    </w:p>
    <w:p w:rsidR="00F715CF" w:rsidRDefault="00F715CF" w:rsidP="00F715CF">
      <w:r>
        <w:t xml:space="preserve">Topic </w:t>
      </w:r>
      <w:r>
        <w:rPr>
          <w:u w:val="single"/>
        </w:rPr>
        <w:t xml:space="preserve">   Ecosystems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</w:t>
      </w:r>
    </w:p>
    <w:p w:rsidR="00F715CF" w:rsidRDefault="00F715CF" w:rsidP="00F715CF">
      <w:pPr>
        <w:rPr>
          <w:sz w:val="28"/>
          <w:szCs w:val="28"/>
        </w:rPr>
      </w:pPr>
      <w:r>
        <w:rPr>
          <w:sz w:val="28"/>
          <w:szCs w:val="28"/>
        </w:rPr>
        <w:t xml:space="preserve">Article Evaluation – On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Road to Collapse</w:t>
      </w:r>
    </w:p>
    <w:p w:rsidR="00F715CF" w:rsidRDefault="00F715CF" w:rsidP="00F715CF">
      <w:pPr>
        <w:rPr>
          <w:sz w:val="24"/>
          <w:szCs w:val="24"/>
        </w:rPr>
      </w:pPr>
      <w:r>
        <w:rPr>
          <w:sz w:val="24"/>
          <w:szCs w:val="24"/>
        </w:rPr>
        <w:t xml:space="preserve">Read the short article then briefly discuss with your group. Next, respond (intelligently) to the following questions. </w:t>
      </w:r>
    </w:p>
    <w:p w:rsidR="001F6FB2" w:rsidRDefault="001F6FB2"/>
    <w:p w:rsidR="00F715CF" w:rsidRDefault="00F715CF">
      <w:r>
        <w:t>1) What constitutes the “environment” and what areas are included in Environmental Science?</w:t>
      </w:r>
    </w:p>
    <w:p w:rsidR="00F715CF" w:rsidRDefault="00F715CF"/>
    <w:p w:rsidR="00F715CF" w:rsidRDefault="00F715CF"/>
    <w:p w:rsidR="00F715CF" w:rsidRDefault="00F715CF"/>
    <w:p w:rsidR="00F715CF" w:rsidRDefault="00F715CF"/>
    <w:p w:rsidR="00F715CF" w:rsidRDefault="00F715CF">
      <w:r>
        <w:t>2) What are some of the environmental dilemmas that humans face and why are many of these considered “wicked problems”?</w:t>
      </w:r>
    </w:p>
    <w:p w:rsidR="00F715CF" w:rsidRDefault="00F715CF"/>
    <w:p w:rsidR="00F715CF" w:rsidRDefault="00F715CF"/>
    <w:p w:rsidR="00F715CF" w:rsidRDefault="00F715CF"/>
    <w:p w:rsidR="00F715CF" w:rsidRDefault="00F715CF"/>
    <w:p w:rsidR="00F715CF" w:rsidRDefault="00F715CF"/>
    <w:p w:rsidR="00F715CF" w:rsidRDefault="00F715CF">
      <w:r>
        <w:t>3) What challenges does humanity face in dealing with environmental issues and how can environmental literacy help us make more informed decisions?</w:t>
      </w:r>
    </w:p>
    <w:p w:rsidR="00F715CF" w:rsidRDefault="00F715CF"/>
    <w:p w:rsidR="00F715CF" w:rsidRDefault="00F715CF"/>
    <w:p w:rsidR="00F715CF" w:rsidRDefault="00F715CF"/>
    <w:p w:rsidR="00F715CF" w:rsidRDefault="00F715CF"/>
    <w:p w:rsidR="00F715CF" w:rsidRDefault="00F715CF"/>
    <w:p w:rsidR="00F715CF" w:rsidRDefault="00F715CF"/>
    <w:p w:rsidR="00F715CF" w:rsidRDefault="00F715CF">
      <w:r>
        <w:lastRenderedPageBreak/>
        <w:t>4) What does it mean to be sustainable and explain the 2 characteristics of a sustainable ecosystem?</w:t>
      </w:r>
    </w:p>
    <w:sectPr w:rsidR="00F7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F"/>
    <w:rsid w:val="001F6FB2"/>
    <w:rsid w:val="00C569B9"/>
    <w:rsid w:val="00F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2015-09-02T23:05:00Z</cp:lastPrinted>
  <dcterms:created xsi:type="dcterms:W3CDTF">2015-09-02T22:57:00Z</dcterms:created>
  <dcterms:modified xsi:type="dcterms:W3CDTF">2015-09-02T23:19:00Z</dcterms:modified>
</cp:coreProperties>
</file>